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B7EE1" w14:textId="77777777" w:rsidR="00630202" w:rsidRPr="00DC23BA" w:rsidRDefault="00630202" w:rsidP="00630202">
      <w:pPr>
        <w:rPr>
          <w:rFonts w:ascii="Century Gothic" w:hAnsi="Century Gothic"/>
          <w:sz w:val="20"/>
          <w:szCs w:val="20"/>
        </w:rPr>
      </w:pPr>
    </w:p>
    <w:p w14:paraId="73FF4F7B" w14:textId="77777777" w:rsidR="00630202" w:rsidRPr="009D0A21" w:rsidRDefault="00630202" w:rsidP="00630202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9D0A21">
        <w:rPr>
          <w:rFonts w:ascii="Century Gothic" w:hAnsi="Century Gothic"/>
          <w:b/>
          <w:sz w:val="20"/>
          <w:szCs w:val="20"/>
        </w:rPr>
        <w:t>INFORMACJA O WYNIKU NABORU</w:t>
      </w:r>
    </w:p>
    <w:p w14:paraId="24992868" w14:textId="77777777" w:rsidR="00630202" w:rsidRPr="009D0A21" w:rsidRDefault="00630202" w:rsidP="00630202">
      <w:pPr>
        <w:ind w:left="720"/>
        <w:jc w:val="center"/>
        <w:rPr>
          <w:rFonts w:ascii="Century Gothic" w:hAnsi="Century Gothic"/>
          <w:b/>
          <w:sz w:val="20"/>
          <w:szCs w:val="20"/>
        </w:rPr>
      </w:pPr>
      <w:r w:rsidRPr="009D0A21">
        <w:rPr>
          <w:rFonts w:ascii="Century Gothic" w:hAnsi="Century Gothic"/>
          <w:b/>
          <w:sz w:val="20"/>
          <w:szCs w:val="20"/>
        </w:rPr>
        <w:t>URZĄD MIASTA MŁAWA UL. STARY RYNEK 19</w:t>
      </w:r>
    </w:p>
    <w:p w14:paraId="22AFE80A" w14:textId="77777777" w:rsidR="00630202" w:rsidRPr="009D0A21" w:rsidRDefault="00630202" w:rsidP="00630202">
      <w:pPr>
        <w:jc w:val="both"/>
        <w:rPr>
          <w:rFonts w:ascii="Century Gothic" w:hAnsi="Century Gothic"/>
          <w:b/>
          <w:sz w:val="20"/>
          <w:szCs w:val="20"/>
        </w:rPr>
      </w:pPr>
    </w:p>
    <w:p w14:paraId="51657B55" w14:textId="77777777" w:rsidR="00630202" w:rsidRPr="009D0A21" w:rsidRDefault="00630202" w:rsidP="00630202">
      <w:pPr>
        <w:jc w:val="both"/>
        <w:rPr>
          <w:rFonts w:ascii="Century Gothic" w:hAnsi="Century Gothic"/>
          <w:b/>
          <w:sz w:val="20"/>
          <w:szCs w:val="20"/>
        </w:rPr>
      </w:pPr>
    </w:p>
    <w:p w14:paraId="3D395275" w14:textId="77777777" w:rsidR="00630202" w:rsidRPr="009D0A21" w:rsidRDefault="00630202" w:rsidP="00630202">
      <w:pPr>
        <w:ind w:left="720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Aplikant w Straży Miejskiej</w:t>
      </w:r>
      <w:r w:rsidRPr="00C7185A">
        <w:rPr>
          <w:rFonts w:ascii="Century Gothic" w:hAnsi="Century Gothic"/>
          <w:sz w:val="20"/>
          <w:szCs w:val="20"/>
        </w:rPr>
        <w:t xml:space="preserve"> </w:t>
      </w:r>
      <w:r w:rsidRPr="00C7185A">
        <w:rPr>
          <w:rFonts w:ascii="Century Gothic" w:hAnsi="Century Gothic"/>
          <w:b/>
          <w:sz w:val="20"/>
          <w:szCs w:val="20"/>
        </w:rPr>
        <w:t>w Urzędzie Miasta Mława</w:t>
      </w:r>
      <w:r>
        <w:rPr>
          <w:rFonts w:ascii="Century Gothic" w:hAnsi="Century Gothic"/>
          <w:b/>
          <w:sz w:val="20"/>
          <w:szCs w:val="20"/>
        </w:rPr>
        <w:t xml:space="preserve"> – 2 etaty</w:t>
      </w:r>
      <w:r w:rsidRPr="00C7185A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9D0A21">
        <w:rPr>
          <w:rFonts w:ascii="Century Gothic" w:hAnsi="Century Gothic"/>
          <w:b/>
          <w:sz w:val="20"/>
          <w:szCs w:val="20"/>
        </w:rPr>
        <w:t>…………………………………………………………………………………..</w:t>
      </w:r>
    </w:p>
    <w:p w14:paraId="5B1D1F87" w14:textId="77777777" w:rsidR="00630202" w:rsidRPr="009D0A21" w:rsidRDefault="00630202" w:rsidP="00630202">
      <w:pPr>
        <w:ind w:left="720"/>
        <w:jc w:val="center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nazwa stanowiska pracy</w:t>
      </w:r>
    </w:p>
    <w:p w14:paraId="0E189AAB" w14:textId="77777777" w:rsidR="00630202" w:rsidRPr="009D0A21" w:rsidRDefault="00630202" w:rsidP="00630202">
      <w:pPr>
        <w:rPr>
          <w:rFonts w:ascii="Century Gothic" w:hAnsi="Century Gothic"/>
          <w:sz w:val="20"/>
          <w:szCs w:val="20"/>
        </w:rPr>
      </w:pPr>
    </w:p>
    <w:p w14:paraId="60F246A5" w14:textId="77777777" w:rsidR="00630202" w:rsidRPr="009D0A21" w:rsidRDefault="00630202" w:rsidP="00630202">
      <w:pPr>
        <w:rPr>
          <w:rFonts w:ascii="Century Gothic" w:hAnsi="Century Gothic"/>
          <w:sz w:val="20"/>
          <w:szCs w:val="20"/>
        </w:rPr>
      </w:pPr>
    </w:p>
    <w:p w14:paraId="498D0E71" w14:textId="77777777" w:rsidR="00630202" w:rsidRPr="009D0A21" w:rsidRDefault="00630202" w:rsidP="00630202">
      <w:pPr>
        <w:ind w:left="720"/>
        <w:rPr>
          <w:rFonts w:ascii="Century Gothic" w:hAnsi="Century Gothic"/>
          <w:sz w:val="20"/>
          <w:szCs w:val="20"/>
        </w:rPr>
      </w:pPr>
    </w:p>
    <w:p w14:paraId="436FF179" w14:textId="77777777" w:rsidR="00630202" w:rsidRPr="009D0A21" w:rsidRDefault="00630202" w:rsidP="00630202">
      <w:pPr>
        <w:ind w:left="720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Informuję, że w wyniku zakończenia procedury naboru na ww. stanowisko wybrano:</w:t>
      </w:r>
    </w:p>
    <w:p w14:paraId="388F826E" w14:textId="77777777" w:rsidR="00630202" w:rsidRPr="009D0A21" w:rsidRDefault="00630202" w:rsidP="00630202">
      <w:pPr>
        <w:ind w:left="720"/>
        <w:rPr>
          <w:rFonts w:ascii="Century Gothic" w:hAnsi="Century Gothic"/>
          <w:sz w:val="20"/>
          <w:szCs w:val="20"/>
        </w:rPr>
      </w:pPr>
    </w:p>
    <w:p w14:paraId="748B76C5" w14:textId="77777777" w:rsidR="00630202" w:rsidRPr="009D0A21" w:rsidRDefault="00630202" w:rsidP="00630202">
      <w:pPr>
        <w:ind w:left="720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28"/>
        <w:gridCol w:w="4534"/>
      </w:tblGrid>
      <w:tr w:rsidR="00630202" w:rsidRPr="009D0A21" w14:paraId="79A58EE0" w14:textId="77777777" w:rsidTr="000D77F8">
        <w:trPr>
          <w:trHeight w:val="48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6857" w14:textId="77777777" w:rsidR="00630202" w:rsidRPr="009D0A21" w:rsidRDefault="00630202" w:rsidP="000D77F8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9D0A21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A659" w14:textId="77777777" w:rsidR="00630202" w:rsidRPr="009D0A21" w:rsidRDefault="00630202" w:rsidP="000D77F8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 w:rsidRPr="009D0A21"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Miejsce zamieszkania*</w:t>
            </w:r>
          </w:p>
        </w:tc>
      </w:tr>
      <w:tr w:rsidR="00630202" w:rsidRPr="009D0A21" w14:paraId="6EBBCF8B" w14:textId="77777777" w:rsidTr="000D77F8">
        <w:trPr>
          <w:trHeight w:val="38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32D1" w14:textId="77777777" w:rsidR="00630202" w:rsidRPr="009D0A21" w:rsidRDefault="00630202" w:rsidP="000D77F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Adrian Żbikowski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571E" w14:textId="77777777" w:rsidR="00630202" w:rsidRPr="009D0A21" w:rsidRDefault="00630202" w:rsidP="000D77F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Mława</w:t>
            </w:r>
          </w:p>
        </w:tc>
      </w:tr>
      <w:tr w:rsidR="00630202" w:rsidRPr="009D0A21" w14:paraId="5E133439" w14:textId="77777777" w:rsidTr="000D77F8">
        <w:trPr>
          <w:trHeight w:val="44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09CC" w14:textId="77777777" w:rsidR="00630202" w:rsidRPr="009D0A21" w:rsidRDefault="00630202" w:rsidP="000D77F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Martyna Zakrzewska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AC28" w14:textId="77777777" w:rsidR="00630202" w:rsidRPr="009D0A21" w:rsidRDefault="00630202" w:rsidP="000D77F8">
            <w:pPr>
              <w:rPr>
                <w:rFonts w:ascii="Century Gothic" w:hAnsi="Century Gothic"/>
                <w:b/>
                <w:sz w:val="20"/>
                <w:szCs w:val="20"/>
                <w:lang w:eastAsia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eastAsia="en-US"/>
              </w:rPr>
              <w:t>Wiśniewo</w:t>
            </w:r>
          </w:p>
        </w:tc>
      </w:tr>
    </w:tbl>
    <w:p w14:paraId="21C769AB" w14:textId="77777777" w:rsidR="00630202" w:rsidRPr="009D0A21" w:rsidRDefault="00630202" w:rsidP="00630202">
      <w:pPr>
        <w:ind w:left="720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* w rozumieniu przepisów kodeksu cywilnego</w:t>
      </w:r>
    </w:p>
    <w:p w14:paraId="7A2D7B5E" w14:textId="77777777" w:rsidR="00630202" w:rsidRDefault="00630202" w:rsidP="00630202">
      <w:pPr>
        <w:rPr>
          <w:rFonts w:ascii="Century Gothic" w:hAnsi="Century Gothic"/>
          <w:sz w:val="20"/>
          <w:szCs w:val="20"/>
        </w:rPr>
      </w:pPr>
    </w:p>
    <w:p w14:paraId="3DE2B278" w14:textId="77777777" w:rsidR="00630202" w:rsidRPr="009D0A21" w:rsidRDefault="00630202" w:rsidP="00630202">
      <w:pPr>
        <w:rPr>
          <w:rFonts w:ascii="Century Gothic" w:hAnsi="Century Gothic"/>
          <w:sz w:val="20"/>
          <w:szCs w:val="20"/>
        </w:rPr>
      </w:pPr>
    </w:p>
    <w:p w14:paraId="3CE58008" w14:textId="77777777" w:rsidR="00630202" w:rsidRPr="009D0A21" w:rsidRDefault="00630202" w:rsidP="00630202">
      <w:pPr>
        <w:ind w:left="720"/>
        <w:rPr>
          <w:rFonts w:ascii="Century Gothic" w:hAnsi="Century Gothic"/>
          <w:b/>
          <w:sz w:val="20"/>
          <w:szCs w:val="20"/>
        </w:rPr>
      </w:pPr>
      <w:r w:rsidRPr="009D0A21">
        <w:rPr>
          <w:rFonts w:ascii="Century Gothic" w:hAnsi="Century Gothic"/>
          <w:b/>
          <w:sz w:val="20"/>
          <w:szCs w:val="20"/>
        </w:rPr>
        <w:t>Uzasadnienie dokonanego wyboru:</w:t>
      </w:r>
    </w:p>
    <w:p w14:paraId="4B6D95F6" w14:textId="77777777" w:rsidR="00630202" w:rsidRPr="009D0A21" w:rsidRDefault="00630202" w:rsidP="00630202">
      <w:pPr>
        <w:rPr>
          <w:rFonts w:ascii="Century Gothic" w:hAnsi="Century Gothic"/>
          <w:sz w:val="20"/>
          <w:szCs w:val="20"/>
        </w:rPr>
      </w:pPr>
    </w:p>
    <w:p w14:paraId="461EDD27" w14:textId="3F63F9FC" w:rsidR="00630202" w:rsidRPr="00DF76A2" w:rsidRDefault="00630202" w:rsidP="00630202">
      <w:pPr>
        <w:pStyle w:val="Tekstpodstawowywcity"/>
        <w:ind w:left="720"/>
        <w:rPr>
          <w:rFonts w:ascii="Century Gothic" w:hAnsi="Century Gothic"/>
          <w:sz w:val="20"/>
          <w:szCs w:val="20"/>
        </w:rPr>
      </w:pPr>
      <w:r w:rsidRPr="00DF76A2">
        <w:rPr>
          <w:rFonts w:ascii="Century Gothic" w:hAnsi="Century Gothic"/>
          <w:sz w:val="20"/>
          <w:szCs w:val="20"/>
        </w:rPr>
        <w:t xml:space="preserve">Pierwszym kandydatem do zatrudnienia został wyłoniony Pan </w:t>
      </w:r>
      <w:r>
        <w:rPr>
          <w:rFonts w:ascii="Century Gothic" w:hAnsi="Century Gothic"/>
          <w:sz w:val="20"/>
          <w:szCs w:val="20"/>
        </w:rPr>
        <w:t>Adrian Żbikowski</w:t>
      </w:r>
      <w:r w:rsidRPr="00DF76A2">
        <w:rPr>
          <w:rFonts w:ascii="Century Gothic" w:hAnsi="Century Gothic"/>
          <w:sz w:val="20"/>
          <w:szCs w:val="20"/>
        </w:rPr>
        <w:t>, który spełnił wszystkie obligatoryjne wymagania niezbędne na ww. stanowisku. Posiada wykształcenie wyższe.</w:t>
      </w:r>
      <w:r>
        <w:rPr>
          <w:rFonts w:ascii="Century Gothic" w:hAnsi="Century Gothic"/>
          <w:sz w:val="20"/>
          <w:szCs w:val="20"/>
        </w:rPr>
        <w:t xml:space="preserve"> techniczne na kierunku elektronika i telekomunikacja.</w:t>
      </w:r>
      <w:r w:rsidRPr="00DF76A2">
        <w:rPr>
          <w:rFonts w:ascii="Century Gothic" w:hAnsi="Century Gothic"/>
          <w:sz w:val="20"/>
          <w:szCs w:val="20"/>
        </w:rPr>
        <w:t xml:space="preserve"> W czasie rozmowy kwalifikacyjnej zaprezentował się jako osoba kompetentna i dobrze przygotowana do wykonywania zadań na stanowisku, na które przeprowadzony był nabór oraz otrzymał najwyższą ocenę zbiorczą.</w:t>
      </w:r>
    </w:p>
    <w:p w14:paraId="570C8A04" w14:textId="16BE0CF3" w:rsidR="00630202" w:rsidRPr="009D0A21" w:rsidRDefault="00630202" w:rsidP="00C45895">
      <w:pPr>
        <w:pStyle w:val="Tekstpodstawowywcity"/>
        <w:ind w:left="720"/>
        <w:rPr>
          <w:rFonts w:ascii="Century Gothic" w:hAnsi="Century Gothic"/>
          <w:sz w:val="20"/>
          <w:szCs w:val="20"/>
        </w:rPr>
      </w:pPr>
      <w:r w:rsidRPr="00DF76A2">
        <w:rPr>
          <w:rFonts w:ascii="Century Gothic" w:hAnsi="Century Gothic"/>
          <w:sz w:val="20"/>
          <w:szCs w:val="20"/>
        </w:rPr>
        <w:t>Drugim kandydatem do zatrudnienia został</w:t>
      </w:r>
      <w:r>
        <w:rPr>
          <w:rFonts w:ascii="Century Gothic" w:hAnsi="Century Gothic"/>
          <w:sz w:val="20"/>
          <w:szCs w:val="20"/>
        </w:rPr>
        <w:t>a</w:t>
      </w:r>
      <w:r w:rsidRPr="00DF76A2">
        <w:rPr>
          <w:rFonts w:ascii="Century Gothic" w:hAnsi="Century Gothic"/>
          <w:sz w:val="20"/>
          <w:szCs w:val="20"/>
        </w:rPr>
        <w:t xml:space="preserve"> wyłonion</w:t>
      </w:r>
      <w:r>
        <w:rPr>
          <w:rFonts w:ascii="Century Gothic" w:hAnsi="Century Gothic"/>
          <w:sz w:val="20"/>
          <w:szCs w:val="20"/>
        </w:rPr>
        <w:t>a</w:t>
      </w:r>
      <w:r w:rsidRPr="00DF76A2">
        <w:rPr>
          <w:rFonts w:ascii="Century Gothic" w:hAnsi="Century Gothic"/>
          <w:sz w:val="20"/>
          <w:szCs w:val="20"/>
        </w:rPr>
        <w:t xml:space="preserve"> Pan</w:t>
      </w:r>
      <w:r>
        <w:rPr>
          <w:rFonts w:ascii="Century Gothic" w:hAnsi="Century Gothic"/>
          <w:sz w:val="20"/>
          <w:szCs w:val="20"/>
        </w:rPr>
        <w:t>i</w:t>
      </w:r>
      <w:r w:rsidRPr="00DF76A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Martyna Zakrzewska</w:t>
      </w:r>
      <w:r w:rsidRPr="00DF76A2">
        <w:rPr>
          <w:rFonts w:ascii="Century Gothic" w:hAnsi="Century Gothic"/>
          <w:sz w:val="20"/>
          <w:szCs w:val="20"/>
        </w:rPr>
        <w:t>, któr</w:t>
      </w:r>
      <w:r>
        <w:rPr>
          <w:rFonts w:ascii="Century Gothic" w:hAnsi="Century Gothic"/>
          <w:sz w:val="20"/>
          <w:szCs w:val="20"/>
        </w:rPr>
        <w:t>a</w:t>
      </w:r>
      <w:r w:rsidRPr="00DF76A2">
        <w:rPr>
          <w:rFonts w:ascii="Century Gothic" w:hAnsi="Century Gothic"/>
          <w:sz w:val="20"/>
          <w:szCs w:val="20"/>
        </w:rPr>
        <w:t xml:space="preserve"> spełnił</w:t>
      </w:r>
      <w:r>
        <w:rPr>
          <w:rFonts w:ascii="Century Gothic" w:hAnsi="Century Gothic"/>
          <w:sz w:val="20"/>
          <w:szCs w:val="20"/>
        </w:rPr>
        <w:t>a</w:t>
      </w:r>
      <w:r w:rsidRPr="00DF76A2">
        <w:rPr>
          <w:rFonts w:ascii="Century Gothic" w:hAnsi="Century Gothic"/>
          <w:sz w:val="20"/>
          <w:szCs w:val="20"/>
        </w:rPr>
        <w:t xml:space="preserve"> wszystkie obligatoryjne wymagania niezbędne na ww. stanowisku. Posiada wykształcenie </w:t>
      </w:r>
      <w:r>
        <w:rPr>
          <w:rFonts w:ascii="Century Gothic" w:hAnsi="Century Gothic"/>
          <w:sz w:val="20"/>
          <w:szCs w:val="20"/>
        </w:rPr>
        <w:t>wyższe magisterskie na kierunku zarządzanie</w:t>
      </w:r>
      <w:r w:rsidRPr="00DF76A2"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sz w:val="20"/>
          <w:szCs w:val="20"/>
        </w:rPr>
        <w:br/>
      </w:r>
      <w:r w:rsidRPr="00DF76A2">
        <w:rPr>
          <w:rFonts w:ascii="Century Gothic" w:hAnsi="Century Gothic"/>
          <w:sz w:val="20"/>
          <w:szCs w:val="20"/>
        </w:rPr>
        <w:t>W czasie rozmowy kwalifikacyjnej zaprezentował</w:t>
      </w:r>
      <w:r>
        <w:rPr>
          <w:rFonts w:ascii="Century Gothic" w:hAnsi="Century Gothic"/>
          <w:sz w:val="20"/>
          <w:szCs w:val="20"/>
        </w:rPr>
        <w:t>a</w:t>
      </w:r>
      <w:r w:rsidRPr="00DF76A2">
        <w:rPr>
          <w:rFonts w:ascii="Century Gothic" w:hAnsi="Century Gothic"/>
          <w:sz w:val="20"/>
          <w:szCs w:val="20"/>
        </w:rPr>
        <w:t xml:space="preserve"> się jako osoba kompetentna </w:t>
      </w:r>
      <w:r>
        <w:rPr>
          <w:rFonts w:ascii="Century Gothic" w:hAnsi="Century Gothic"/>
          <w:sz w:val="20"/>
          <w:szCs w:val="20"/>
        </w:rPr>
        <w:br/>
      </w:r>
      <w:r w:rsidRPr="00DF76A2">
        <w:rPr>
          <w:rFonts w:ascii="Century Gothic" w:hAnsi="Century Gothic"/>
          <w:sz w:val="20"/>
          <w:szCs w:val="20"/>
        </w:rPr>
        <w:t>i dobrze przygotowana do wykonywania zadań na stanowisku, na które przeprowadzony był nabór oraz otrzymał</w:t>
      </w:r>
      <w:r>
        <w:rPr>
          <w:rFonts w:ascii="Century Gothic" w:hAnsi="Century Gothic"/>
          <w:sz w:val="20"/>
          <w:szCs w:val="20"/>
        </w:rPr>
        <w:t>a</w:t>
      </w:r>
      <w:r w:rsidRPr="00DF76A2">
        <w:rPr>
          <w:rFonts w:ascii="Century Gothic" w:hAnsi="Century Gothic"/>
          <w:sz w:val="20"/>
          <w:szCs w:val="20"/>
        </w:rPr>
        <w:t xml:space="preserve"> drugą pod względem liczby punktów ocenę zbiorczą.</w:t>
      </w:r>
    </w:p>
    <w:p w14:paraId="48729688" w14:textId="77777777" w:rsidR="00C45895" w:rsidRDefault="00C45895" w:rsidP="00630202">
      <w:pPr>
        <w:rPr>
          <w:rFonts w:ascii="Century Gothic" w:hAnsi="Century Gothic"/>
          <w:sz w:val="20"/>
          <w:szCs w:val="20"/>
        </w:rPr>
      </w:pPr>
    </w:p>
    <w:p w14:paraId="4A3E9072" w14:textId="77777777" w:rsidR="00C45895" w:rsidRDefault="00C45895" w:rsidP="00630202">
      <w:pPr>
        <w:rPr>
          <w:rFonts w:ascii="Century Gothic" w:hAnsi="Century Gothic"/>
          <w:sz w:val="20"/>
          <w:szCs w:val="20"/>
        </w:rPr>
      </w:pPr>
    </w:p>
    <w:p w14:paraId="52582CDA" w14:textId="77777777" w:rsidR="00C45895" w:rsidRDefault="00C45895" w:rsidP="00630202">
      <w:pPr>
        <w:rPr>
          <w:rFonts w:ascii="Century Gothic" w:hAnsi="Century Gothic"/>
          <w:sz w:val="20"/>
          <w:szCs w:val="20"/>
        </w:rPr>
      </w:pPr>
    </w:p>
    <w:p w14:paraId="021A09A4" w14:textId="6F05BD5D" w:rsidR="00630202" w:rsidRPr="009D0A21" w:rsidRDefault="00630202" w:rsidP="00630202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Mława, 202</w:t>
      </w:r>
      <w:r>
        <w:rPr>
          <w:rFonts w:ascii="Century Gothic" w:hAnsi="Century Gothic"/>
          <w:sz w:val="20"/>
          <w:szCs w:val="20"/>
        </w:rPr>
        <w:t>5</w:t>
      </w:r>
      <w:r w:rsidRPr="009D0A21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11</w:t>
      </w:r>
      <w:r w:rsidRPr="009D0A21">
        <w:rPr>
          <w:rFonts w:ascii="Century Gothic" w:hAnsi="Century Gothic"/>
          <w:sz w:val="20"/>
          <w:szCs w:val="20"/>
        </w:rPr>
        <w:t>-</w:t>
      </w:r>
      <w:r>
        <w:rPr>
          <w:rFonts w:ascii="Century Gothic" w:hAnsi="Century Gothic"/>
          <w:sz w:val="20"/>
          <w:szCs w:val="20"/>
        </w:rPr>
        <w:t>21</w:t>
      </w:r>
    </w:p>
    <w:p w14:paraId="1C92DE93" w14:textId="77777777" w:rsidR="00C45895" w:rsidRDefault="00C45895" w:rsidP="00630202">
      <w:pPr>
        <w:rPr>
          <w:rFonts w:ascii="Century Gothic" w:hAnsi="Century Gothic"/>
          <w:sz w:val="20"/>
          <w:szCs w:val="20"/>
        </w:rPr>
      </w:pPr>
    </w:p>
    <w:p w14:paraId="277EB2D4" w14:textId="77777777" w:rsidR="00C45895" w:rsidRDefault="00C45895" w:rsidP="00630202">
      <w:pPr>
        <w:rPr>
          <w:rFonts w:ascii="Century Gothic" w:hAnsi="Century Gothic"/>
          <w:sz w:val="20"/>
          <w:szCs w:val="20"/>
        </w:rPr>
      </w:pPr>
    </w:p>
    <w:p w14:paraId="4D7E140B" w14:textId="77777777" w:rsidR="00630202" w:rsidRPr="009D0A21" w:rsidRDefault="00630202" w:rsidP="00630202">
      <w:pPr>
        <w:rPr>
          <w:rFonts w:ascii="Century Gothic" w:hAnsi="Century Gothic"/>
          <w:sz w:val="20"/>
          <w:szCs w:val="20"/>
        </w:rPr>
      </w:pPr>
    </w:p>
    <w:p w14:paraId="78D3B6CB" w14:textId="77777777" w:rsidR="00630202" w:rsidRDefault="00630202" w:rsidP="00630202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Piotr Jankowski</w:t>
      </w:r>
    </w:p>
    <w:p w14:paraId="6D1890EA" w14:textId="77777777" w:rsidR="00630202" w:rsidRPr="009D0A21" w:rsidRDefault="00630202" w:rsidP="00630202">
      <w:pPr>
        <w:spacing w:line="360" w:lineRule="auto"/>
        <w:ind w:left="2832" w:firstLine="708"/>
        <w:jc w:val="center"/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>Burmistrz Miasta Mława</w:t>
      </w:r>
    </w:p>
    <w:p w14:paraId="7658EFC9" w14:textId="0014E221" w:rsidR="001D1087" w:rsidRPr="00C45895" w:rsidRDefault="001D1087" w:rsidP="001D1087">
      <w:pPr>
        <w:rPr>
          <w:rFonts w:ascii="Century Gothic" w:hAnsi="Century Gothic"/>
          <w:sz w:val="20"/>
          <w:szCs w:val="20"/>
        </w:rPr>
      </w:pP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  <w:r w:rsidRPr="009D0A21">
        <w:rPr>
          <w:rFonts w:ascii="Century Gothic" w:hAnsi="Century Gothic"/>
          <w:sz w:val="20"/>
          <w:szCs w:val="20"/>
        </w:rPr>
        <w:tab/>
      </w:r>
    </w:p>
    <w:p w14:paraId="23520B9D" w14:textId="77777777" w:rsidR="001A12C0" w:rsidRDefault="001A12C0"/>
    <w:sectPr w:rsidR="001A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3F52" w14:textId="77777777" w:rsidR="00FB32F3" w:rsidRDefault="00FB32F3" w:rsidP="00C45895">
      <w:r>
        <w:separator/>
      </w:r>
    </w:p>
  </w:endnote>
  <w:endnote w:type="continuationSeparator" w:id="0">
    <w:p w14:paraId="30B41394" w14:textId="77777777" w:rsidR="00FB32F3" w:rsidRDefault="00FB32F3" w:rsidP="00C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627D" w14:textId="77777777" w:rsidR="00FB32F3" w:rsidRDefault="00FB32F3" w:rsidP="00C45895">
      <w:r>
        <w:separator/>
      </w:r>
    </w:p>
  </w:footnote>
  <w:footnote w:type="continuationSeparator" w:id="0">
    <w:p w14:paraId="49E4AB92" w14:textId="77777777" w:rsidR="00FB32F3" w:rsidRDefault="00FB32F3" w:rsidP="00C45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09"/>
    <w:rsid w:val="00066B7E"/>
    <w:rsid w:val="001A12C0"/>
    <w:rsid w:val="001D1087"/>
    <w:rsid w:val="00403090"/>
    <w:rsid w:val="004457A3"/>
    <w:rsid w:val="004463A3"/>
    <w:rsid w:val="00630202"/>
    <w:rsid w:val="00670EEA"/>
    <w:rsid w:val="00945D09"/>
    <w:rsid w:val="009D298E"/>
    <w:rsid w:val="009F1BBE"/>
    <w:rsid w:val="00A6372B"/>
    <w:rsid w:val="00B72EB6"/>
    <w:rsid w:val="00BB2355"/>
    <w:rsid w:val="00C45895"/>
    <w:rsid w:val="00C609E7"/>
    <w:rsid w:val="00D826DB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2EE"/>
  <w15:chartTrackingRefBased/>
  <w15:docId w15:val="{3E393AD7-3D8C-42D6-BF3D-29A7A48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10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1D1087"/>
    <w:pPr>
      <w:spacing w:line="360" w:lineRule="auto"/>
      <w:ind w:firstLine="720"/>
      <w:jc w:val="both"/>
    </w:pPr>
    <w:rPr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108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458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8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458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589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Joanna Łukasik</cp:lastModifiedBy>
  <cp:revision>2</cp:revision>
  <dcterms:created xsi:type="dcterms:W3CDTF">2025-11-21T13:35:00Z</dcterms:created>
  <dcterms:modified xsi:type="dcterms:W3CDTF">2025-11-21T13:35:00Z</dcterms:modified>
</cp:coreProperties>
</file>