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5" w:rsidRDefault="002424C5">
      <w:pPr>
        <w:pStyle w:val="Tekstpodstawowy"/>
        <w:spacing w:before="193"/>
        <w:rPr>
          <w:rFonts w:ascii="Times New Roman"/>
          <w:b w:val="0"/>
        </w:rPr>
      </w:pPr>
    </w:p>
    <w:p w:rsidR="002424C5" w:rsidRDefault="00D042C4">
      <w:pPr>
        <w:pStyle w:val="Tekstpodstawowy"/>
        <w:ind w:left="62"/>
        <w:jc w:val="center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155/2024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2424C5" w:rsidRDefault="002424C5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2424C5" w:rsidRDefault="00D042C4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2424C5" w:rsidRDefault="00D042C4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2424C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</w:tr>
      <w:tr w:rsidR="002424C5">
        <w:trPr>
          <w:trHeight w:val="182"/>
        </w:trPr>
        <w:tc>
          <w:tcPr>
            <w:tcW w:w="397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2424C5" w:rsidRDefault="00D042C4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304,36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196,40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224,36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116,40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972,40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081,00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070,15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287,42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637,42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862,42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363,43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498,99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930,22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930,22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930,22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100,50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717,64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067,64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792,64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463,93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328,71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334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2424C5" w:rsidRDefault="002424C5">
      <w:pPr>
        <w:rPr>
          <w:sz w:val="10"/>
        </w:rPr>
        <w:sectPr w:rsidR="002424C5">
          <w:footerReference w:type="default" r:id="rId6"/>
          <w:type w:val="continuous"/>
          <w:pgSz w:w="19730" w:h="14790" w:orient="landscape"/>
          <w:pgMar w:top="1680" w:right="1940" w:bottom="2200" w:left="1900" w:header="0" w:footer="2008" w:gutter="0"/>
          <w:pgNumType w:start="1"/>
          <w:cols w:space="708"/>
        </w:sect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2424C5" w:rsidRDefault="00D042C4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2424C5" w:rsidRDefault="00D042C4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2424C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</w:tr>
      <w:tr w:rsidR="002424C5">
        <w:trPr>
          <w:trHeight w:val="183"/>
        </w:trPr>
        <w:tc>
          <w:tcPr>
            <w:tcW w:w="397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2424C5" w:rsidRDefault="00D042C4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891,43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904,02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430,22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430,22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430,22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100,50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991,93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329,72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511,21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511,21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511,21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511,21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459,85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589,29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589,29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589,29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589,29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532,08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340,24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212,74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840,24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712,74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877,24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375,74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377,24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875,74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327,82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318,40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353,97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-796,86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-784,13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542,14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307,35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036,31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022,50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022,50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156,71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053,96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811,83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2424C5" w:rsidRDefault="002424C5">
      <w:pPr>
        <w:rPr>
          <w:sz w:val="10"/>
        </w:rPr>
        <w:sectPr w:rsidR="002424C5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2424C5" w:rsidRDefault="00D042C4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2424C5" w:rsidRDefault="00D042C4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2424C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</w:tr>
      <w:tr w:rsidR="002424C5">
        <w:trPr>
          <w:trHeight w:val="183"/>
        </w:trPr>
        <w:tc>
          <w:tcPr>
            <w:tcW w:w="397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2424C5" w:rsidRDefault="00D042C4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001,46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001,46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904,55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215,82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688,73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307,35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036,31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665,46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665,46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211,90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136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959,77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453,56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271,04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273,77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273,77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273,77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273,77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274,65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142,38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142,38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142,38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142,38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217,71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217,71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217,71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217,71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360,09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714,38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714,38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714,38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714,38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617,39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143,64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143,64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669,67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720,67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-796,86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-784,13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542,14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804,64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872,81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164,87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707,94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931,83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442,14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442,14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442,14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031,83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-105,86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-105,86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-105,86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-105,86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958,14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958,14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958,14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958,14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2424C5" w:rsidRDefault="002424C5">
      <w:pPr>
        <w:rPr>
          <w:sz w:val="10"/>
        </w:rPr>
        <w:sectPr w:rsidR="002424C5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rPr>
          <w:b/>
          <w:sz w:val="20"/>
        </w:rPr>
      </w:pPr>
    </w:p>
    <w:p w:rsidR="002424C5" w:rsidRDefault="002424C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2424C5" w:rsidRDefault="00D042C4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2424C5" w:rsidRDefault="00D042C4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2424C5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2424C5" w:rsidRDefault="002424C5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2424C5" w:rsidRDefault="00D042C4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</w:tr>
      <w:tr w:rsidR="002424C5">
        <w:trPr>
          <w:trHeight w:val="183"/>
        </w:trPr>
        <w:tc>
          <w:tcPr>
            <w:tcW w:w="397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2424C5" w:rsidRDefault="00D042C4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2424C5" w:rsidRDefault="00D042C4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42,00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42,00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42,00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42,00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132,00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132,00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2424C5" w:rsidRDefault="00D042C4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769,00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29,27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739,73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739,73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739,73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739,73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2849" w:type="dxa"/>
            <w:gridSpan w:val="4"/>
            <w:vMerge w:val="restart"/>
          </w:tcPr>
          <w:p w:rsidR="002424C5" w:rsidRDefault="002424C5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2424C5" w:rsidRDefault="002424C5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2424C5" w:rsidRDefault="00D042C4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988</w:t>
            </w:r>
            <w:r>
              <w:rPr>
                <w:b/>
                <w:spacing w:val="-2"/>
                <w:sz w:val="10"/>
              </w:rPr>
              <w:t xml:space="preserve"> 467,67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404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900,24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290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383,21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104,32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790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278,89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967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063,97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-142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-142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-104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296,86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-784,13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-103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512,73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-38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042,14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468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468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014,22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456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657,57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308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556,81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148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100,76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356,65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2424C5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2424C5" w:rsidRDefault="002424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2424C5" w:rsidRDefault="00D042C4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2424C5" w:rsidRDefault="00D042C4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314</w:t>
            </w:r>
            <w:r>
              <w:rPr>
                <w:b/>
                <w:spacing w:val="-2"/>
                <w:sz w:val="10"/>
              </w:rPr>
              <w:t xml:space="preserve"> 142,89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730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575,46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642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743,92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834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866,92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156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976,60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929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021,83</w:t>
            </w:r>
          </w:p>
        </w:tc>
        <w:tc>
          <w:tcPr>
            <w:tcW w:w="749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2424C5" w:rsidRDefault="00D042C4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2424C5" w:rsidRDefault="00D042C4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2424C5" w:rsidRDefault="00D042C4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2424C5" w:rsidRDefault="00D042C4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00000" w:rsidRDefault="00D042C4"/>
    <w:sectPr w:rsidR="00000000" w:rsidSect="002424C5">
      <w:pgSz w:w="19730" w:h="14790" w:orient="landscape"/>
      <w:pgMar w:top="1680" w:right="1940" w:bottom="2200" w:left="1900" w:header="0" w:footer="20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C5" w:rsidRDefault="002424C5" w:rsidP="002424C5">
      <w:r>
        <w:separator/>
      </w:r>
    </w:p>
  </w:endnote>
  <w:endnote w:type="continuationSeparator" w:id="0">
    <w:p w:rsidR="002424C5" w:rsidRDefault="002424C5" w:rsidP="0024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C5" w:rsidRDefault="002424C5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C5" w:rsidRDefault="002424C5" w:rsidP="002424C5">
      <w:r>
        <w:separator/>
      </w:r>
    </w:p>
  </w:footnote>
  <w:footnote w:type="continuationSeparator" w:id="0">
    <w:p w:rsidR="002424C5" w:rsidRDefault="002424C5" w:rsidP="00242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424C5"/>
    <w:rsid w:val="002424C5"/>
    <w:rsid w:val="00D0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24C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424C5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424C5"/>
  </w:style>
  <w:style w:type="paragraph" w:customStyle="1" w:styleId="TableParagraph">
    <w:name w:val="Table Paragraph"/>
    <w:basedOn w:val="Normalny"/>
    <w:uiPriority w:val="1"/>
    <w:qFormat/>
    <w:rsid w:val="002424C5"/>
    <w:pPr>
      <w:spacing w:before="16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D04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42C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4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42C4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3668</Words>
  <Characters>22008</Characters>
  <Application>Microsoft Office Word</Application>
  <DocSecurity>0</DocSecurity>
  <Lines>183</Lines>
  <Paragraphs>51</Paragraphs>
  <ScaleCrop>false</ScaleCrop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2024-08-05T12:01:00Z</dcterms:created>
  <dcterms:modified xsi:type="dcterms:W3CDTF">2024-08-05T12:05:00Z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