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33A3" w14:textId="65B9929F" w:rsidR="00DD416C" w:rsidRPr="002373FC" w:rsidRDefault="00DD416C" w:rsidP="002373FC">
      <w:pPr>
        <w:pStyle w:val="Standard"/>
        <w:spacing w:line="276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ZARZĄDZENIE NR </w:t>
      </w:r>
      <w:r w:rsidR="00493A05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451B9B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184 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/</w:t>
      </w:r>
      <w:r w:rsidR="00451B9B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202</w:t>
      </w:r>
      <w:r w:rsidR="007B2073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4</w:t>
      </w:r>
    </w:p>
    <w:p w14:paraId="0976BEB2" w14:textId="77777777" w:rsidR="00DD416C" w:rsidRPr="002373FC" w:rsidRDefault="00DD416C" w:rsidP="002373F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BURMISTRZA MIASTA MŁAWA</w:t>
      </w:r>
    </w:p>
    <w:p w14:paraId="2B7E7B45" w14:textId="1A08F963" w:rsidR="00DD416C" w:rsidRPr="002373FC" w:rsidRDefault="00DD416C" w:rsidP="002373F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</w:t>
      </w:r>
      <w:r w:rsidR="00451B9B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30</w:t>
      </w:r>
      <w:r w:rsidR="00CE3CC8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sierpnia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202</w:t>
      </w:r>
      <w:r w:rsidR="007B2073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4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r.</w:t>
      </w:r>
    </w:p>
    <w:p w14:paraId="2E4BE048" w14:textId="77777777" w:rsidR="00DD416C" w:rsidRPr="002373FC" w:rsidRDefault="00DD416C" w:rsidP="002373F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FE7F84F" w14:textId="77777777" w:rsidR="00DD416C" w:rsidRPr="002373FC" w:rsidRDefault="00DD416C" w:rsidP="002373F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</w:t>
      </w:r>
    </w:p>
    <w:p w14:paraId="7AED61C2" w14:textId="5AB26E51" w:rsidR="00CE3CC8" w:rsidRPr="002373FC" w:rsidRDefault="00DD416C" w:rsidP="002373F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utworzenia  oddziałów przygotowawczych dla </w:t>
      </w:r>
      <w:r w:rsidR="007B2073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klas 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IV-VI</w:t>
      </w:r>
      <w:r w:rsidR="007B2073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i klas 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VII-VIII </w:t>
      </w:r>
    </w:p>
    <w:p w14:paraId="5827AABF" w14:textId="04CE5707" w:rsidR="00CE3CC8" w:rsidRPr="002373FC" w:rsidRDefault="00DD416C" w:rsidP="002373F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szkoły podstawowej w Szkole Podstawowej </w:t>
      </w:r>
      <w:r w:rsidR="00493A05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N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r </w:t>
      </w:r>
      <w:r w:rsidR="00CE3CC8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6 z Oddziałami Integracyjnymi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712DB37B" w14:textId="51F83C6F" w:rsidR="00DD416C" w:rsidRPr="002373FC" w:rsidRDefault="00DD416C" w:rsidP="002373F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im. </w:t>
      </w:r>
      <w:r w:rsidR="00CE3CC8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Kornela Makuszyńskiego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w M</w:t>
      </w:r>
      <w:r w:rsidR="006A7047"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ł</w:t>
      </w:r>
      <w:r w:rsidRPr="002373FC">
        <w:rPr>
          <w:rFonts w:asciiTheme="minorHAnsi" w:eastAsia="Times New Roman" w:hAnsiTheme="minorHAnsi" w:cstheme="minorHAnsi"/>
          <w:sz w:val="22"/>
          <w:szCs w:val="22"/>
          <w:lang w:bidi="ar-SA"/>
        </w:rPr>
        <w:t>awie</w:t>
      </w:r>
    </w:p>
    <w:p w14:paraId="014B6C26" w14:textId="77777777" w:rsidR="00DD416C" w:rsidRPr="002373FC" w:rsidRDefault="00DD416C" w:rsidP="002373FC">
      <w:pPr>
        <w:rPr>
          <w:rFonts w:cstheme="minorHAnsi"/>
        </w:rPr>
      </w:pPr>
    </w:p>
    <w:p w14:paraId="4580A806" w14:textId="2BE4CAEE" w:rsidR="00DD416C" w:rsidRPr="002373FC" w:rsidRDefault="00493A05" w:rsidP="002373FC">
      <w:pPr>
        <w:rPr>
          <w:rFonts w:cstheme="minorHAnsi"/>
        </w:rPr>
      </w:pPr>
      <w:r w:rsidRPr="002373FC">
        <w:rPr>
          <w:rFonts w:cstheme="minorHAnsi"/>
        </w:rPr>
        <w:t>Na podstawie art. 165 ust. 11 i ust. 12 ustawy z dnia 14 grudnia 2016 r. – Prawo oświatowe (</w:t>
      </w:r>
      <w:r w:rsidR="007B2073" w:rsidRPr="002373FC">
        <w:rPr>
          <w:rFonts w:cstheme="minorHAnsi"/>
        </w:rPr>
        <w:t>Dz. U. 2024 poz. 737</w:t>
      </w:r>
      <w:r w:rsidR="00CE3CC8" w:rsidRPr="002373FC">
        <w:rPr>
          <w:rFonts w:cstheme="minorHAnsi"/>
        </w:rPr>
        <w:t xml:space="preserve"> z </w:t>
      </w:r>
      <w:proofErr w:type="spellStart"/>
      <w:r w:rsidR="00CE3CC8" w:rsidRPr="002373FC">
        <w:rPr>
          <w:rFonts w:cstheme="minorHAnsi"/>
        </w:rPr>
        <w:t>późn</w:t>
      </w:r>
      <w:proofErr w:type="spellEnd"/>
      <w:r w:rsidR="00CE3CC8" w:rsidRPr="002373FC">
        <w:rPr>
          <w:rFonts w:cstheme="minorHAnsi"/>
        </w:rPr>
        <w:t>. zm.</w:t>
      </w:r>
      <w:r w:rsidRPr="002373FC">
        <w:rPr>
          <w:rFonts w:cstheme="minorHAnsi"/>
        </w:rPr>
        <w:t>), w związku z § 16 ust. 6 i ust. 8 rozporządzenia Ministra Edukacji Narodowej z dnia 23 sierpnia 2017 r. w sprawie kształcenia osób niebędących obywatelami polskimi oraz osób będących obywatelami polskimi, które pobierały naukę w szkołach funkcjonujących w systemach oświaty innych państw (</w:t>
      </w:r>
      <w:r w:rsidR="007B2073" w:rsidRPr="002373FC">
        <w:rPr>
          <w:rFonts w:cstheme="minorHAnsi"/>
        </w:rPr>
        <w:t>Dz. U. 2023 poz. 2301</w:t>
      </w:r>
      <w:r w:rsidRPr="002373FC">
        <w:rPr>
          <w:rFonts w:cstheme="minorHAnsi"/>
        </w:rPr>
        <w:t xml:space="preserve"> z </w:t>
      </w:r>
      <w:proofErr w:type="spellStart"/>
      <w:r w:rsidRPr="002373FC">
        <w:rPr>
          <w:rFonts w:cstheme="minorHAnsi"/>
        </w:rPr>
        <w:t>późn</w:t>
      </w:r>
      <w:proofErr w:type="spellEnd"/>
      <w:r w:rsidRPr="002373FC">
        <w:rPr>
          <w:rFonts w:cstheme="minorHAnsi"/>
        </w:rPr>
        <w:t>. zm.) Burmistrza Miasta Mława zarządza co, następuje:</w:t>
      </w:r>
    </w:p>
    <w:p w14:paraId="73BACD30" w14:textId="77777777" w:rsidR="00DD416C" w:rsidRPr="002373FC" w:rsidRDefault="00DD416C" w:rsidP="002373FC">
      <w:pPr>
        <w:rPr>
          <w:rFonts w:cstheme="minorHAnsi"/>
        </w:rPr>
      </w:pPr>
    </w:p>
    <w:p w14:paraId="605E9C07" w14:textId="4BC448CC" w:rsidR="00DD416C" w:rsidRPr="002373FC" w:rsidRDefault="00DD416C" w:rsidP="002373FC">
      <w:pPr>
        <w:rPr>
          <w:rFonts w:cstheme="minorHAnsi"/>
        </w:rPr>
      </w:pPr>
      <w:r w:rsidRPr="002373FC">
        <w:rPr>
          <w:rFonts w:cstheme="minorHAnsi"/>
        </w:rPr>
        <w:t xml:space="preserve">§ 1. </w:t>
      </w:r>
      <w:r w:rsidR="00493A05" w:rsidRPr="002373FC">
        <w:rPr>
          <w:rFonts w:cstheme="minorHAnsi"/>
        </w:rPr>
        <w:t>Utworzyć w roku szkolnym 202</w:t>
      </w:r>
      <w:r w:rsidR="007B2073" w:rsidRPr="002373FC">
        <w:rPr>
          <w:rFonts w:cstheme="minorHAnsi"/>
        </w:rPr>
        <w:t>4</w:t>
      </w:r>
      <w:r w:rsidR="00493A05" w:rsidRPr="002373FC">
        <w:rPr>
          <w:rFonts w:cstheme="minorHAnsi"/>
        </w:rPr>
        <w:t>/202</w:t>
      </w:r>
      <w:r w:rsidR="007B2073" w:rsidRPr="002373FC">
        <w:rPr>
          <w:rFonts w:cstheme="minorHAnsi"/>
        </w:rPr>
        <w:t>5</w:t>
      </w:r>
      <w:r w:rsidR="00493A05" w:rsidRPr="002373FC">
        <w:rPr>
          <w:rFonts w:cstheme="minorHAnsi"/>
        </w:rPr>
        <w:t xml:space="preserve"> od dnia </w:t>
      </w:r>
      <w:r w:rsidR="00CE3CC8" w:rsidRPr="002373FC">
        <w:rPr>
          <w:rFonts w:cstheme="minorHAnsi"/>
        </w:rPr>
        <w:t>1</w:t>
      </w:r>
      <w:r w:rsidR="00493A05" w:rsidRPr="002373FC">
        <w:rPr>
          <w:rFonts w:cstheme="minorHAnsi"/>
        </w:rPr>
        <w:t xml:space="preserve"> </w:t>
      </w:r>
      <w:r w:rsidR="00CE3CC8" w:rsidRPr="002373FC">
        <w:rPr>
          <w:rFonts w:cstheme="minorHAnsi"/>
        </w:rPr>
        <w:t xml:space="preserve">września </w:t>
      </w:r>
      <w:r w:rsidR="00493A05" w:rsidRPr="002373FC">
        <w:rPr>
          <w:rFonts w:cstheme="minorHAnsi"/>
        </w:rPr>
        <w:t>202</w:t>
      </w:r>
      <w:r w:rsidR="007B2073" w:rsidRPr="002373FC">
        <w:rPr>
          <w:rFonts w:cstheme="minorHAnsi"/>
        </w:rPr>
        <w:t>4</w:t>
      </w:r>
      <w:r w:rsidR="00493A05" w:rsidRPr="002373FC">
        <w:rPr>
          <w:rFonts w:cstheme="minorHAnsi"/>
        </w:rPr>
        <w:t xml:space="preserve"> r. do </w:t>
      </w:r>
      <w:r w:rsidR="00CE3CC8" w:rsidRPr="002373FC">
        <w:rPr>
          <w:rFonts w:cstheme="minorHAnsi"/>
        </w:rPr>
        <w:t>31</w:t>
      </w:r>
      <w:r w:rsidR="00493A05" w:rsidRPr="002373FC">
        <w:rPr>
          <w:rFonts w:cstheme="minorHAnsi"/>
        </w:rPr>
        <w:t xml:space="preserve"> </w:t>
      </w:r>
      <w:r w:rsidR="00CE3CC8" w:rsidRPr="002373FC">
        <w:rPr>
          <w:rFonts w:cstheme="minorHAnsi"/>
        </w:rPr>
        <w:t>sierpnia</w:t>
      </w:r>
      <w:r w:rsidR="00493A05" w:rsidRPr="002373FC">
        <w:rPr>
          <w:rFonts w:cstheme="minorHAnsi"/>
        </w:rPr>
        <w:t xml:space="preserve"> 202</w:t>
      </w:r>
      <w:r w:rsidR="007B2073" w:rsidRPr="002373FC">
        <w:rPr>
          <w:rFonts w:cstheme="minorHAnsi"/>
        </w:rPr>
        <w:t>5</w:t>
      </w:r>
      <w:r w:rsidR="00493A05" w:rsidRPr="002373FC">
        <w:rPr>
          <w:rFonts w:cstheme="minorHAnsi"/>
        </w:rPr>
        <w:t xml:space="preserve"> r. oddział przygotowawczy </w:t>
      </w:r>
      <w:r w:rsidR="00CE3CC8" w:rsidRPr="002373FC">
        <w:rPr>
          <w:rFonts w:cstheme="minorHAnsi"/>
        </w:rPr>
        <w:t>dla klas IV-VI szkoły podstawowej</w:t>
      </w:r>
      <w:r w:rsidR="00493A05" w:rsidRPr="002373FC">
        <w:rPr>
          <w:rFonts w:cstheme="minorHAnsi"/>
        </w:rPr>
        <w:t xml:space="preserve"> oraz oddział przygotowawczy dla klas </w:t>
      </w:r>
      <w:r w:rsidR="00CE3CC8" w:rsidRPr="002373FC">
        <w:rPr>
          <w:rFonts w:cstheme="minorHAnsi"/>
        </w:rPr>
        <w:t>VII-VIII</w:t>
      </w:r>
      <w:r w:rsidR="00493A05" w:rsidRPr="002373FC">
        <w:rPr>
          <w:rFonts w:cstheme="minorHAnsi"/>
        </w:rPr>
        <w:t xml:space="preserve"> szkoły podstawowej </w:t>
      </w:r>
      <w:r w:rsidRPr="002373FC">
        <w:rPr>
          <w:rFonts w:cstheme="minorHAnsi"/>
        </w:rPr>
        <w:t xml:space="preserve">w Szkole Podstawowej </w:t>
      </w:r>
      <w:r w:rsidR="00493A05" w:rsidRPr="002373FC">
        <w:rPr>
          <w:rFonts w:cstheme="minorHAnsi"/>
        </w:rPr>
        <w:t>N</w:t>
      </w:r>
      <w:r w:rsidRPr="002373FC">
        <w:rPr>
          <w:rFonts w:cstheme="minorHAnsi"/>
        </w:rPr>
        <w:t xml:space="preserve">r </w:t>
      </w:r>
      <w:r w:rsidR="00CE3CC8" w:rsidRPr="002373FC">
        <w:rPr>
          <w:rFonts w:cstheme="minorHAnsi"/>
        </w:rPr>
        <w:t>6 z Oddziałami Integracyjnymi</w:t>
      </w:r>
      <w:r w:rsidRPr="002373FC">
        <w:rPr>
          <w:rFonts w:cstheme="minorHAnsi"/>
        </w:rPr>
        <w:t xml:space="preserve"> im. </w:t>
      </w:r>
      <w:r w:rsidR="00CE3CC8" w:rsidRPr="002373FC">
        <w:rPr>
          <w:rFonts w:cstheme="minorHAnsi"/>
        </w:rPr>
        <w:t>Kornela Makuszyńskiego</w:t>
      </w:r>
      <w:r w:rsidRPr="002373FC">
        <w:rPr>
          <w:rFonts w:cstheme="minorHAnsi"/>
        </w:rPr>
        <w:t xml:space="preserve"> w Mławie dla uczniów przybywających z zagranicy, podlegających obowiązkowi szkolnemu, którzy nie znają języka polskiego albo znają go na poziomie niewystarczającym do korzystania z nauki oraz wymagają dostosowania procesu kształcenia do ich potrzeb edukacyjnych, a także dostosowania formy organizacyjnej wspomagającej efektywność ich kształcenia.</w:t>
      </w:r>
    </w:p>
    <w:p w14:paraId="2894A078" w14:textId="5575531B" w:rsidR="00DD416C" w:rsidRPr="002373FC" w:rsidRDefault="00DD416C" w:rsidP="002373FC">
      <w:pPr>
        <w:rPr>
          <w:rFonts w:cstheme="minorHAnsi"/>
        </w:rPr>
      </w:pPr>
      <w:r w:rsidRPr="002373FC">
        <w:rPr>
          <w:rFonts w:cstheme="minorHAnsi"/>
        </w:rPr>
        <w:t>§ 2. Wykonanie zarządzenia powierza się Naczelnikowi Wydziału Oświaty</w:t>
      </w:r>
      <w:r w:rsidR="007B2073" w:rsidRPr="002373FC">
        <w:rPr>
          <w:rFonts w:cstheme="minorHAnsi"/>
        </w:rPr>
        <w:t xml:space="preserve"> i </w:t>
      </w:r>
      <w:r w:rsidRPr="002373FC">
        <w:rPr>
          <w:rFonts w:cstheme="minorHAnsi"/>
        </w:rPr>
        <w:t>Polityki Społecznej.</w:t>
      </w:r>
    </w:p>
    <w:p w14:paraId="68DCF2F5" w14:textId="77777777" w:rsidR="00DD416C" w:rsidRPr="002373FC" w:rsidRDefault="00DD416C" w:rsidP="002373FC">
      <w:pPr>
        <w:rPr>
          <w:rFonts w:cstheme="minorHAnsi"/>
        </w:rPr>
      </w:pPr>
      <w:r w:rsidRPr="002373FC">
        <w:rPr>
          <w:rFonts w:cstheme="minorHAnsi"/>
        </w:rPr>
        <w:t>§ 3. Zarządzenie wchodzi w życie z dniem podpisania.</w:t>
      </w:r>
    </w:p>
    <w:p w14:paraId="5E418DA2" w14:textId="77777777" w:rsidR="00DD416C" w:rsidRPr="002373FC" w:rsidRDefault="00DD416C" w:rsidP="002373FC">
      <w:pPr>
        <w:rPr>
          <w:rFonts w:cstheme="minorHAnsi"/>
        </w:rPr>
      </w:pPr>
    </w:p>
    <w:p w14:paraId="13E36814" w14:textId="3E66FC8E" w:rsidR="00DD416C" w:rsidRPr="002373FC" w:rsidRDefault="00DD416C" w:rsidP="002373FC">
      <w:pPr>
        <w:spacing w:line="360" w:lineRule="auto"/>
        <w:rPr>
          <w:rFonts w:cstheme="minorHAnsi"/>
        </w:rPr>
      </w:pPr>
      <w:r w:rsidRPr="002373FC">
        <w:rPr>
          <w:rFonts w:cstheme="minorHAnsi"/>
        </w:rPr>
        <w:t>Burmistrz Miasta Mława</w:t>
      </w:r>
    </w:p>
    <w:p w14:paraId="76357710" w14:textId="1276B01D" w:rsidR="00BB4380" w:rsidRPr="002373FC" w:rsidRDefault="007B2073" w:rsidP="002373FC">
      <w:pPr>
        <w:spacing w:line="360" w:lineRule="auto"/>
        <w:rPr>
          <w:rFonts w:cstheme="minorHAnsi"/>
        </w:rPr>
      </w:pPr>
      <w:r w:rsidRPr="002373FC">
        <w:rPr>
          <w:rFonts w:cstheme="minorHAnsi"/>
        </w:rPr>
        <w:t>Piotr Jankowski</w:t>
      </w:r>
    </w:p>
    <w:sectPr w:rsidR="00BB4380" w:rsidRPr="0023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FF"/>
    <w:rsid w:val="000102BA"/>
    <w:rsid w:val="00127E1C"/>
    <w:rsid w:val="002373FC"/>
    <w:rsid w:val="00287682"/>
    <w:rsid w:val="00341FA9"/>
    <w:rsid w:val="0036232C"/>
    <w:rsid w:val="00451B9B"/>
    <w:rsid w:val="00481A32"/>
    <w:rsid w:val="00493A05"/>
    <w:rsid w:val="00493C99"/>
    <w:rsid w:val="005D579A"/>
    <w:rsid w:val="00623A31"/>
    <w:rsid w:val="006A7047"/>
    <w:rsid w:val="00745506"/>
    <w:rsid w:val="007B2073"/>
    <w:rsid w:val="009117EC"/>
    <w:rsid w:val="00A23CDE"/>
    <w:rsid w:val="00A53874"/>
    <w:rsid w:val="00A86D7B"/>
    <w:rsid w:val="00B854AF"/>
    <w:rsid w:val="00BB4380"/>
    <w:rsid w:val="00BD08AC"/>
    <w:rsid w:val="00CE3CC8"/>
    <w:rsid w:val="00D34501"/>
    <w:rsid w:val="00DD0FFF"/>
    <w:rsid w:val="00DD416C"/>
    <w:rsid w:val="00F42C88"/>
    <w:rsid w:val="00F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F9E1"/>
  <w15:chartTrackingRefBased/>
  <w15:docId w15:val="{AFBC371B-B658-4ADB-9251-E79C47BE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3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Pszenna</dc:creator>
  <cp:keywords/>
  <dc:description/>
  <cp:lastModifiedBy>Magdalena Staszewska</cp:lastModifiedBy>
  <cp:revision>2</cp:revision>
  <cp:lastPrinted>2022-08-24T07:29:00Z</cp:lastPrinted>
  <dcterms:created xsi:type="dcterms:W3CDTF">2024-08-30T07:43:00Z</dcterms:created>
  <dcterms:modified xsi:type="dcterms:W3CDTF">2024-08-30T07:43:00Z</dcterms:modified>
</cp:coreProperties>
</file>